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Школьный этап по ОБЖ 2023-2024 уч. г.</w:t>
      </w:r>
    </w:p>
    <w:p w:rsidR="00D105D3" w:rsidRDefault="00511688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11</w:t>
      </w:r>
      <w:bookmarkStart w:id="0" w:name="_GoBack"/>
      <w:bookmarkEnd w:id="0"/>
      <w:r w:rsidR="00D105D3">
        <w:rPr>
          <w:rFonts w:ascii="PT Astra Serif" w:hAnsi="PT Astra Serif" w:cs="Times New Roman"/>
          <w:b/>
          <w:sz w:val="24"/>
          <w:szCs w:val="24"/>
        </w:rPr>
        <w:t xml:space="preserve"> класс</w:t>
      </w:r>
    </w:p>
    <w:p w:rsidR="00D105D3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Практический тур</w:t>
      </w:r>
    </w:p>
    <w:p w:rsidR="00D105D3" w:rsidRPr="0054196D" w:rsidRDefault="00D105D3" w:rsidP="00D105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Приложение</w:t>
      </w:r>
    </w:p>
    <w:p w:rsidR="0088003C" w:rsidRPr="00D105D3" w:rsidRDefault="00D105D3" w:rsidP="0088003C">
      <w:pPr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1.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Б от точки А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В от точки Б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Азимут на точку Г от точки В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 В от точки А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1130" w:rsidRPr="001F2BCF" w:rsidTr="00A22AE6">
        <w:tc>
          <w:tcPr>
            <w:tcW w:w="4785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2BCF">
              <w:rPr>
                <w:rFonts w:ascii="Times New Roman" w:hAnsi="Times New Roman" w:cs="Times New Roman"/>
                <w:sz w:val="24"/>
                <w:szCs w:val="24"/>
              </w:rPr>
              <w:t>Обратный азимут на точку Б от точки Г</w:t>
            </w:r>
          </w:p>
        </w:tc>
        <w:tc>
          <w:tcPr>
            <w:tcW w:w="4786" w:type="dxa"/>
          </w:tcPr>
          <w:p w:rsidR="00951130" w:rsidRPr="001F2BCF" w:rsidRDefault="00951130" w:rsidP="00A22A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51130" w:rsidRPr="001F2BCF" w:rsidRDefault="00951130" w:rsidP="0088003C">
      <w:pPr>
        <w:rPr>
          <w:rFonts w:ascii="Times New Roman" w:hAnsi="Times New Roman" w:cs="Times New Roman"/>
          <w:sz w:val="24"/>
          <w:szCs w:val="24"/>
        </w:rPr>
      </w:pPr>
    </w:p>
    <w:p w:rsidR="00D105D3" w:rsidRDefault="00D105D3" w:rsidP="0088003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1F2BC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05C2DD" wp14:editId="2C1175B9">
            <wp:extent cx="5940425" cy="324134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 точечный рисунок (2).b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5D3" w:rsidRPr="00D105D3" w:rsidRDefault="00D105D3" w:rsidP="0088003C">
      <w:pPr>
        <w:spacing w:after="20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D105D3">
        <w:rPr>
          <w:rFonts w:ascii="Times New Roman" w:hAnsi="Times New Roman" w:cs="Times New Roman"/>
          <w:b/>
          <w:sz w:val="24"/>
          <w:szCs w:val="24"/>
        </w:rPr>
        <w:t>К заданию 2.</w:t>
      </w:r>
    </w:p>
    <w:tbl>
      <w:tblPr>
        <w:tblStyle w:val="a5"/>
        <w:tblW w:w="0" w:type="auto"/>
        <w:tblBorders>
          <w:insideH w:val="dashed" w:sz="4" w:space="0" w:color="auto"/>
        </w:tblBorders>
        <w:tblLook w:val="04A0" w:firstRow="1" w:lastRow="0" w:firstColumn="1" w:lastColumn="0" w:noHBand="0" w:noVBand="1"/>
      </w:tblPr>
      <w:tblGrid>
        <w:gridCol w:w="6229"/>
      </w:tblGrid>
      <w:tr w:rsidR="00D105D3" w:rsidRPr="0088003C" w:rsidTr="00BD3CAF">
        <w:trPr>
          <w:trHeight w:val="464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Восьмерка проводник</w:t>
            </w:r>
          </w:p>
        </w:tc>
      </w:tr>
      <w:tr w:rsidR="00D105D3" w:rsidRPr="0088003C" w:rsidTr="00BD3CAF">
        <w:trPr>
          <w:trHeight w:val="47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Штык</w:t>
            </w:r>
          </w:p>
        </w:tc>
      </w:tr>
      <w:tr w:rsidR="00D105D3" w:rsidRPr="0088003C" w:rsidTr="00BD3CAF">
        <w:trPr>
          <w:trHeight w:val="46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Прямой</w:t>
            </w:r>
          </w:p>
        </w:tc>
      </w:tr>
      <w:tr w:rsidR="00D105D3" w:rsidRPr="0088003C" w:rsidTr="00BD3CAF">
        <w:trPr>
          <w:trHeight w:val="460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Грейпвайн</w:t>
            </w:r>
            <w:proofErr w:type="spellEnd"/>
          </w:p>
        </w:tc>
      </w:tr>
      <w:tr w:rsidR="00D105D3" w:rsidRPr="0088003C" w:rsidTr="00BD3CAF">
        <w:trPr>
          <w:trHeight w:val="467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Булинь</w:t>
            </w:r>
          </w:p>
        </w:tc>
      </w:tr>
      <w:tr w:rsidR="00D105D3" w:rsidRPr="0088003C" w:rsidTr="00BD3CAF">
        <w:trPr>
          <w:trHeight w:val="335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Стремя</w:t>
            </w:r>
          </w:p>
        </w:tc>
      </w:tr>
      <w:tr w:rsidR="00D105D3" w:rsidRPr="0088003C" w:rsidTr="00BD3CAF">
        <w:trPr>
          <w:trHeight w:val="116"/>
        </w:trPr>
        <w:tc>
          <w:tcPr>
            <w:tcW w:w="6229" w:type="dxa"/>
          </w:tcPr>
          <w:p w:rsidR="00D105D3" w:rsidRPr="00BD3CAF" w:rsidRDefault="00D105D3" w:rsidP="00AC2614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D3CAF">
              <w:rPr>
                <w:rFonts w:ascii="Times New Roman" w:hAnsi="Times New Roman" w:cs="Times New Roman"/>
                <w:sz w:val="32"/>
                <w:szCs w:val="32"/>
              </w:rPr>
              <w:t>Бутылочный</w:t>
            </w:r>
          </w:p>
        </w:tc>
      </w:tr>
    </w:tbl>
    <w:p w:rsidR="0088003C" w:rsidRDefault="0088003C" w:rsidP="00BD3CAF"/>
    <w:sectPr w:rsidR="0088003C" w:rsidSect="00BD3CAF">
      <w:pgSz w:w="11906" w:h="16838"/>
      <w:pgMar w:top="1134" w:right="851" w:bottom="1134" w:left="113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114"/>
    <w:rsid w:val="00511688"/>
    <w:rsid w:val="00550CD5"/>
    <w:rsid w:val="0056059E"/>
    <w:rsid w:val="0088003C"/>
    <w:rsid w:val="00951130"/>
    <w:rsid w:val="00BD3CAF"/>
    <w:rsid w:val="00D105D3"/>
    <w:rsid w:val="00D25114"/>
    <w:rsid w:val="00E34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FFFA1A0-78F0-4D9B-80E7-39C3141524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003C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56059E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56059E"/>
    <w:pPr>
      <w:ind w:left="720"/>
      <w:contextualSpacing/>
    </w:pPr>
  </w:style>
  <w:style w:type="table" w:styleId="a5">
    <w:name w:val="Table Grid"/>
    <w:basedOn w:val="a1"/>
    <w:uiPriority w:val="39"/>
    <w:rsid w:val="0088003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800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00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52</Words>
  <Characters>300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ksvvs@mail.ru</dc:creator>
  <cp:lastModifiedBy>Ким Л. Ч.</cp:lastModifiedBy>
  <cp:revision>6</cp:revision>
  <dcterms:created xsi:type="dcterms:W3CDTF">2023-09-06T15:39:00Z</dcterms:created>
  <dcterms:modified xsi:type="dcterms:W3CDTF">2023-09-11T03:48:00Z</dcterms:modified>
</cp:coreProperties>
</file>